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A724B" w14:textId="6A1D0E3A" w:rsidR="008E0B15" w:rsidRDefault="00863977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noProof/>
          <w:sz w:val="20"/>
          <w:szCs w:val="20"/>
        </w:rPr>
        <w:drawing>
          <wp:inline distT="0" distB="0" distL="0" distR="0" wp14:anchorId="77B7ADB8" wp14:editId="6F7AB058">
            <wp:extent cx="683741" cy="683741"/>
            <wp:effectExtent l="0" t="0" r="2540" b="2540"/>
            <wp:docPr id="1877210906" name="Picture 1" descr="A logo with mountains and a riv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7210906" name="Picture 1" descr="A logo with mountains and a rive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2" cy="68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53B8F" w14:textId="77777777" w:rsidR="00863977" w:rsidRDefault="00863977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03E8DD6" w14:textId="4A431CF3" w:rsidR="00753A66" w:rsidRPr="000553ED" w:rsidRDefault="00753A66" w:rsidP="004D053D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>TOWN OF ALPINE</w:t>
      </w:r>
    </w:p>
    <w:p w14:paraId="1096B7D1" w14:textId="1CEF9078" w:rsidR="000A64C3" w:rsidRPr="000553ED" w:rsidRDefault="000A64C3" w:rsidP="007E559B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>NOTICE OF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 SPECIAL MEETING</w:t>
      </w:r>
    </w:p>
    <w:p w14:paraId="5237E8D8" w14:textId="77777777" w:rsidR="004D053D" w:rsidRPr="000553ED" w:rsidRDefault="004D053D" w:rsidP="00753A66">
      <w:pPr>
        <w:rPr>
          <w:rFonts w:asciiTheme="minorHAnsi" w:hAnsiTheme="minorHAnsi" w:cstheme="minorHAnsi"/>
          <w:sz w:val="20"/>
          <w:szCs w:val="20"/>
        </w:rPr>
      </w:pPr>
    </w:p>
    <w:p w14:paraId="38E91CC2" w14:textId="4F34FA81" w:rsidR="004D053D" w:rsidRPr="000553ED" w:rsidRDefault="004D053D" w:rsidP="004D053D">
      <w:pPr>
        <w:rPr>
          <w:rFonts w:asciiTheme="minorHAnsi" w:hAnsiTheme="minorHAnsi" w:cstheme="minorHAnsi"/>
          <w:bCs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NOTICE IS HEREBY GIVEN, the Alpine Town Council will hold a </w:t>
      </w:r>
      <w:r w:rsidRPr="000553ED">
        <w:rPr>
          <w:rFonts w:asciiTheme="minorHAnsi" w:hAnsiTheme="minorHAnsi" w:cstheme="minorHAnsi"/>
          <w:b/>
          <w:sz w:val="20"/>
          <w:szCs w:val="20"/>
        </w:rPr>
        <w:t xml:space="preserve">SPECIAL TOWN COUNCIL MEETING 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ON </w:t>
      </w:r>
      <w:r w:rsidR="009F21CA">
        <w:rPr>
          <w:rFonts w:asciiTheme="minorHAnsi" w:hAnsiTheme="minorHAnsi" w:cstheme="minorHAnsi"/>
          <w:b/>
          <w:sz w:val="20"/>
          <w:szCs w:val="20"/>
        </w:rPr>
        <w:t>March 5</w:t>
      </w:r>
      <w:r w:rsidR="009F21CA" w:rsidRPr="009F21CA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982122">
        <w:rPr>
          <w:rFonts w:asciiTheme="minorHAnsi" w:hAnsiTheme="minorHAnsi" w:cstheme="minorHAnsi"/>
          <w:b/>
          <w:sz w:val="20"/>
          <w:szCs w:val="20"/>
        </w:rPr>
        <w:t>,</w:t>
      </w:r>
      <w:r w:rsidR="00D500C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E559B">
        <w:rPr>
          <w:rFonts w:asciiTheme="minorHAnsi" w:hAnsiTheme="minorHAnsi" w:cstheme="minorHAnsi"/>
          <w:b/>
          <w:sz w:val="20"/>
          <w:szCs w:val="20"/>
        </w:rPr>
        <w:t>202</w:t>
      </w:r>
      <w:r w:rsidR="00982122">
        <w:rPr>
          <w:rFonts w:asciiTheme="minorHAnsi" w:hAnsiTheme="minorHAnsi" w:cstheme="minorHAnsi"/>
          <w:b/>
          <w:sz w:val="20"/>
          <w:szCs w:val="20"/>
        </w:rPr>
        <w:t>4</w:t>
      </w:r>
      <w:r w:rsidR="007E559B">
        <w:rPr>
          <w:rFonts w:asciiTheme="minorHAnsi" w:hAnsiTheme="minorHAnsi" w:cstheme="minorHAnsi"/>
          <w:b/>
          <w:sz w:val="20"/>
          <w:szCs w:val="20"/>
        </w:rPr>
        <w:t xml:space="preserve">, at </w:t>
      </w:r>
      <w:r w:rsidR="009F21CA">
        <w:rPr>
          <w:rFonts w:asciiTheme="minorHAnsi" w:hAnsiTheme="minorHAnsi" w:cstheme="minorHAnsi"/>
          <w:b/>
          <w:sz w:val="20"/>
          <w:szCs w:val="20"/>
        </w:rPr>
        <w:t xml:space="preserve">7:00 </w:t>
      </w:r>
      <w:r w:rsidR="0095194A">
        <w:rPr>
          <w:rFonts w:asciiTheme="minorHAnsi" w:hAnsiTheme="minorHAnsi" w:cstheme="minorHAnsi"/>
          <w:b/>
          <w:sz w:val="20"/>
          <w:szCs w:val="20"/>
        </w:rPr>
        <w:t>p.m.</w:t>
      </w:r>
      <w:r w:rsidR="009F21CA">
        <w:rPr>
          <w:rFonts w:asciiTheme="minorHAnsi" w:hAnsiTheme="minorHAnsi" w:cstheme="minorHAnsi"/>
          <w:b/>
          <w:sz w:val="20"/>
          <w:szCs w:val="20"/>
        </w:rPr>
        <w:t xml:space="preserve"> The regularly scheduled Workshop Meeting will follow at 7:30 p.m. </w:t>
      </w:r>
    </w:p>
    <w:p w14:paraId="3C92F8ED" w14:textId="77777777" w:rsidR="003D4C71" w:rsidRPr="000553ED" w:rsidRDefault="003D4C71" w:rsidP="004D053D">
      <w:pPr>
        <w:rPr>
          <w:rFonts w:asciiTheme="minorHAnsi" w:hAnsiTheme="minorHAnsi" w:cstheme="minorHAnsi"/>
          <w:sz w:val="20"/>
          <w:szCs w:val="20"/>
        </w:rPr>
      </w:pPr>
    </w:p>
    <w:p w14:paraId="4213099A" w14:textId="2F14AFEB" w:rsidR="003D4C71" w:rsidRDefault="004D053D" w:rsidP="0097790D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b/>
          <w:sz w:val="20"/>
          <w:szCs w:val="20"/>
        </w:rPr>
        <w:t xml:space="preserve">THE </w:t>
      </w:r>
      <w:r w:rsidR="0097790D" w:rsidRPr="000553ED">
        <w:rPr>
          <w:rFonts w:asciiTheme="minorHAnsi" w:hAnsiTheme="minorHAnsi" w:cstheme="minorHAnsi"/>
          <w:b/>
          <w:sz w:val="20"/>
          <w:szCs w:val="20"/>
        </w:rPr>
        <w:t>PURPOSE OF THE</w:t>
      </w:r>
      <w:r w:rsidRPr="000553ED">
        <w:rPr>
          <w:rFonts w:asciiTheme="minorHAnsi" w:hAnsiTheme="minorHAnsi" w:cstheme="minorHAnsi"/>
          <w:sz w:val="20"/>
          <w:szCs w:val="20"/>
        </w:rPr>
        <w:t xml:space="preserve"> </w:t>
      </w:r>
      <w:r w:rsidRPr="000553ED">
        <w:rPr>
          <w:rFonts w:asciiTheme="minorHAnsi" w:hAnsiTheme="minorHAnsi" w:cstheme="minorHAnsi"/>
          <w:b/>
          <w:sz w:val="20"/>
          <w:szCs w:val="20"/>
        </w:rPr>
        <w:t>SPECIAL MEETING</w:t>
      </w:r>
      <w:r w:rsidRPr="000553ED">
        <w:rPr>
          <w:rFonts w:asciiTheme="minorHAnsi" w:hAnsiTheme="minorHAnsi" w:cstheme="minorHAnsi"/>
          <w:sz w:val="20"/>
          <w:szCs w:val="20"/>
        </w:rPr>
        <w:t xml:space="preserve"> </w:t>
      </w:r>
      <w:r w:rsidRPr="000553ED">
        <w:rPr>
          <w:rFonts w:asciiTheme="minorHAnsi" w:hAnsiTheme="minorHAnsi" w:cstheme="minorHAnsi"/>
          <w:b/>
          <w:sz w:val="20"/>
          <w:szCs w:val="20"/>
        </w:rPr>
        <w:t>IS</w:t>
      </w:r>
      <w:r w:rsidRPr="000553ED">
        <w:rPr>
          <w:rFonts w:asciiTheme="minorHAnsi" w:hAnsiTheme="minorHAnsi" w:cstheme="minorHAnsi"/>
          <w:sz w:val="20"/>
          <w:szCs w:val="20"/>
        </w:rPr>
        <w:t>:</w:t>
      </w:r>
    </w:p>
    <w:p w14:paraId="16C61C41" w14:textId="5F89925F" w:rsidR="008A50FB" w:rsidRPr="0022169A" w:rsidRDefault="009F21CA" w:rsidP="0022169A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sz w:val="20"/>
          <w:szCs w:val="20"/>
        </w:rPr>
      </w:pPr>
      <w:r>
        <w:rPr>
          <w:rFonts w:asciiTheme="minorHAnsi" w:eastAsiaTheme="minorHAnsi" w:hAnsiTheme="minorHAnsi" w:cstheme="minorHAnsi"/>
          <w:bCs/>
          <w:sz w:val="20"/>
          <w:szCs w:val="20"/>
        </w:rPr>
        <w:t xml:space="preserve">Travel &amp; Tourism Board Grant Applications </w:t>
      </w:r>
    </w:p>
    <w:p w14:paraId="4AB3024E" w14:textId="4751508A" w:rsidR="007E559B" w:rsidRDefault="007E559B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bCs/>
          <w:sz w:val="20"/>
          <w:szCs w:val="20"/>
        </w:rPr>
      </w:pPr>
    </w:p>
    <w:p w14:paraId="58634C72" w14:textId="74789750" w:rsidR="00D652F7" w:rsidRPr="000553ED" w:rsidRDefault="00D652F7" w:rsidP="0097790D">
      <w:pPr>
        <w:autoSpaceDE w:val="0"/>
        <w:autoSpaceDN w:val="0"/>
        <w:adjustRightInd w:val="0"/>
        <w:ind w:right="720"/>
        <w:rPr>
          <w:rFonts w:asciiTheme="minorHAnsi" w:eastAsiaTheme="minorHAnsi" w:hAnsiTheme="minorHAnsi" w:cstheme="minorHAnsi"/>
          <w:sz w:val="20"/>
          <w:szCs w:val="20"/>
        </w:rPr>
      </w:pPr>
    </w:p>
    <w:p w14:paraId="008FC44B" w14:textId="7F952431" w:rsidR="003D4C71" w:rsidRPr="000553ED" w:rsidRDefault="000553ED" w:rsidP="00A5603B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sz w:val="20"/>
          <w:szCs w:val="20"/>
        </w:rPr>
        <w:t>All meetings will be held</w:t>
      </w:r>
      <w:r w:rsidR="00A5603B" w:rsidRPr="000553ED">
        <w:rPr>
          <w:sz w:val="20"/>
          <w:szCs w:val="20"/>
        </w:rPr>
        <w:t xml:space="preserve"> at the Alpine Town Hall located at 250 River Circle, Alpine, Wyoming. </w:t>
      </w:r>
    </w:p>
    <w:p w14:paraId="266A2326" w14:textId="77777777" w:rsidR="003D4C71" w:rsidRPr="000553ED" w:rsidRDefault="003D4C71" w:rsidP="003D4C71">
      <w:pPr>
        <w:ind w:left="1080" w:hanging="360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0D34198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538852ED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2FE22311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Please Publish: Legal Section of the Star Valley Independent.</w:t>
      </w:r>
    </w:p>
    <w:p w14:paraId="11681C45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6211356B" w14:textId="37C49E94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Publication Date:  </w:t>
      </w:r>
      <w:r w:rsidR="006D4B9B">
        <w:rPr>
          <w:rFonts w:asciiTheme="minorHAnsi" w:hAnsiTheme="minorHAnsi" w:cstheme="minorHAnsi"/>
          <w:sz w:val="20"/>
          <w:szCs w:val="20"/>
        </w:rPr>
        <w:t>February</w:t>
      </w:r>
      <w:r w:rsidR="00DC1B63">
        <w:rPr>
          <w:rFonts w:asciiTheme="minorHAnsi" w:hAnsiTheme="minorHAnsi" w:cstheme="minorHAnsi"/>
          <w:sz w:val="20"/>
          <w:szCs w:val="20"/>
        </w:rPr>
        <w:t xml:space="preserve"> </w:t>
      </w:r>
      <w:r w:rsidR="006D4B9B">
        <w:rPr>
          <w:rFonts w:asciiTheme="minorHAnsi" w:hAnsiTheme="minorHAnsi" w:cstheme="minorHAnsi"/>
          <w:sz w:val="20"/>
          <w:szCs w:val="20"/>
        </w:rPr>
        <w:t>28</w:t>
      </w:r>
      <w:r w:rsidR="006D4B9B" w:rsidRPr="006D4B9B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6D4B9B">
        <w:rPr>
          <w:rFonts w:asciiTheme="minorHAnsi" w:hAnsiTheme="minorHAnsi" w:cstheme="minorHAnsi"/>
          <w:sz w:val="20"/>
          <w:szCs w:val="20"/>
        </w:rPr>
        <w:t>, 2024</w:t>
      </w:r>
    </w:p>
    <w:p w14:paraId="493B261C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7D31CAA6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</w:t>
      </w:r>
    </w:p>
    <w:p w14:paraId="7A383145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Bill To:</w:t>
      </w: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TOWN OF ALPINE</w:t>
      </w:r>
    </w:p>
    <w:p w14:paraId="58C724B8" w14:textId="246DB3B0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PO BOX 3070</w:t>
      </w:r>
    </w:p>
    <w:p w14:paraId="6AD87C09" w14:textId="1F9329DA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ab/>
      </w:r>
      <w:r w:rsidRPr="000553ED">
        <w:rPr>
          <w:rFonts w:asciiTheme="minorHAnsi" w:hAnsiTheme="minorHAnsi" w:cstheme="minorHAnsi"/>
          <w:sz w:val="20"/>
          <w:szCs w:val="20"/>
        </w:rPr>
        <w:tab/>
        <w:t>ALPINE, WY  83128</w:t>
      </w:r>
    </w:p>
    <w:p w14:paraId="0E1B5345" w14:textId="77777777" w:rsidR="003D4C71" w:rsidRPr="000553ED" w:rsidRDefault="003D4C71" w:rsidP="003D4C71">
      <w:pPr>
        <w:pBdr>
          <w:bottom w:val="single" w:sz="6" w:space="1" w:color="auto"/>
        </w:pBdr>
        <w:rPr>
          <w:rFonts w:asciiTheme="minorHAnsi" w:hAnsiTheme="minorHAnsi" w:cstheme="minorHAnsi"/>
          <w:sz w:val="20"/>
          <w:szCs w:val="20"/>
        </w:rPr>
      </w:pPr>
    </w:p>
    <w:p w14:paraId="4956240E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08B20A73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</w:p>
    <w:p w14:paraId="31479DB1" w14:textId="23972014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DATE POSTED: </w:t>
      </w:r>
    </w:p>
    <w:p w14:paraId="1E1CDB88" w14:textId="1B13495F" w:rsidR="003D4C71" w:rsidRPr="0074718A" w:rsidRDefault="003D4C71" w:rsidP="003D4C71">
      <w:pPr>
        <w:rPr>
          <w:rFonts w:asciiTheme="minorHAnsi" w:hAnsiTheme="minorHAnsi" w:cstheme="minorHAnsi"/>
          <w:sz w:val="20"/>
          <w:szCs w:val="20"/>
          <w:u w:val="single"/>
        </w:rPr>
      </w:pPr>
      <w:r w:rsidRPr="000553ED">
        <w:rPr>
          <w:rFonts w:asciiTheme="minorHAnsi" w:hAnsiTheme="minorHAnsi" w:cstheme="minorHAnsi"/>
          <w:sz w:val="20"/>
          <w:szCs w:val="20"/>
        </w:rPr>
        <w:t>LOCATION: Newspaper</w:t>
      </w:r>
    </w:p>
    <w:p w14:paraId="38C68CA6" w14:textId="3BC12B5E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TRACKING # </w:t>
      </w:r>
    </w:p>
    <w:p w14:paraId="304C47F9" w14:textId="7CA97B5A" w:rsidR="003D4C71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DATE POSTED: </w:t>
      </w:r>
    </w:p>
    <w:p w14:paraId="04430A84" w14:textId="77777777" w:rsidR="0074718A" w:rsidRPr="000553ED" w:rsidRDefault="0074718A" w:rsidP="003D4C71">
      <w:pPr>
        <w:rPr>
          <w:rFonts w:asciiTheme="minorHAnsi" w:hAnsiTheme="minorHAnsi" w:cstheme="minorHAnsi"/>
          <w:sz w:val="20"/>
          <w:szCs w:val="20"/>
        </w:rPr>
      </w:pPr>
    </w:p>
    <w:p w14:paraId="7971F8BD" w14:textId="77777777" w:rsidR="003D4C71" w:rsidRPr="000553ED" w:rsidRDefault="003D4C71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LOCATION: Website</w:t>
      </w:r>
    </w:p>
    <w:p w14:paraId="0B007B54" w14:textId="0CEE3378" w:rsidR="0074718A" w:rsidRDefault="0074718A" w:rsidP="003D4C71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B93F216" w14:textId="77777777" w:rsidR="0074718A" w:rsidRDefault="0074718A" w:rsidP="003D4C71"/>
    <w:p w14:paraId="304D2C5B" w14:textId="4EB3B190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Facebook </w:t>
      </w:r>
    </w:p>
    <w:p w14:paraId="520E9EC0" w14:textId="29393B2B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0261D33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3DD0A6EA" w14:textId="74757721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Library </w:t>
      </w:r>
    </w:p>
    <w:p w14:paraId="08A028F7" w14:textId="139F996B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73D7439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3ABF3AD4" w14:textId="1F21D29B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Civic Center </w:t>
      </w:r>
    </w:p>
    <w:p w14:paraId="5540AB62" w14:textId="6CCD6B92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6902E13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73A3CA2F" w14:textId="100DBC44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Post Office  </w:t>
      </w:r>
    </w:p>
    <w:p w14:paraId="6D905FDD" w14:textId="1FA4A7BE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99ED62B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07D1AFF4" w14:textId="16616487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 xml:space="preserve">LOCATION: </w:t>
      </w:r>
      <w:r>
        <w:rPr>
          <w:rFonts w:asciiTheme="minorHAnsi" w:hAnsiTheme="minorHAnsi" w:cstheme="minorHAnsi"/>
          <w:sz w:val="20"/>
          <w:szCs w:val="20"/>
        </w:rPr>
        <w:t xml:space="preserve">Town Hall  </w:t>
      </w:r>
    </w:p>
    <w:p w14:paraId="1257D58C" w14:textId="0AC3E67D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  <w:r w:rsidRPr="000553ED">
        <w:rPr>
          <w:rFonts w:asciiTheme="minorHAnsi" w:hAnsiTheme="minorHAnsi" w:cstheme="minorHAnsi"/>
          <w:sz w:val="20"/>
          <w:szCs w:val="20"/>
        </w:rPr>
        <w:t>DATE POSTED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6B15C919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210F2D64" w14:textId="77777777" w:rsidR="0074718A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750AC650" w14:textId="77777777" w:rsidR="0074718A" w:rsidRPr="000553ED" w:rsidRDefault="0074718A" w:rsidP="0074718A">
      <w:pPr>
        <w:rPr>
          <w:rFonts w:asciiTheme="minorHAnsi" w:hAnsiTheme="minorHAnsi" w:cstheme="minorHAnsi"/>
          <w:sz w:val="20"/>
          <w:szCs w:val="20"/>
        </w:rPr>
      </w:pPr>
    </w:p>
    <w:p w14:paraId="08654678" w14:textId="77777777" w:rsidR="0074718A" w:rsidRDefault="0074718A" w:rsidP="003D4C71"/>
    <w:sectPr w:rsidR="0074718A" w:rsidSect="008639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545CB"/>
    <w:multiLevelType w:val="hybridMultilevel"/>
    <w:tmpl w:val="A8381CE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1955675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53D"/>
    <w:rsid w:val="000553ED"/>
    <w:rsid w:val="000A64C3"/>
    <w:rsid w:val="000B0DD8"/>
    <w:rsid w:val="00221013"/>
    <w:rsid w:val="0022169A"/>
    <w:rsid w:val="00245FD4"/>
    <w:rsid w:val="002D2772"/>
    <w:rsid w:val="002F5922"/>
    <w:rsid w:val="00303DDB"/>
    <w:rsid w:val="00365EC5"/>
    <w:rsid w:val="003D4C71"/>
    <w:rsid w:val="00406830"/>
    <w:rsid w:val="004169A5"/>
    <w:rsid w:val="00471099"/>
    <w:rsid w:val="00473CD7"/>
    <w:rsid w:val="004B24A5"/>
    <w:rsid w:val="004D053D"/>
    <w:rsid w:val="006D4B9B"/>
    <w:rsid w:val="007153F4"/>
    <w:rsid w:val="0074718A"/>
    <w:rsid w:val="00753A66"/>
    <w:rsid w:val="007570CE"/>
    <w:rsid w:val="00763224"/>
    <w:rsid w:val="007735B4"/>
    <w:rsid w:val="007E2EE1"/>
    <w:rsid w:val="007E559B"/>
    <w:rsid w:val="00834A47"/>
    <w:rsid w:val="00863977"/>
    <w:rsid w:val="008A50FB"/>
    <w:rsid w:val="008C18C8"/>
    <w:rsid w:val="008E0B15"/>
    <w:rsid w:val="008E5D21"/>
    <w:rsid w:val="00925932"/>
    <w:rsid w:val="00930A75"/>
    <w:rsid w:val="0095194A"/>
    <w:rsid w:val="0097790D"/>
    <w:rsid w:val="009817A2"/>
    <w:rsid w:val="00982122"/>
    <w:rsid w:val="009F21CA"/>
    <w:rsid w:val="00A00EC2"/>
    <w:rsid w:val="00A07950"/>
    <w:rsid w:val="00A5603B"/>
    <w:rsid w:val="00AB13CF"/>
    <w:rsid w:val="00B55B30"/>
    <w:rsid w:val="00B82C99"/>
    <w:rsid w:val="00CF3143"/>
    <w:rsid w:val="00D01B0A"/>
    <w:rsid w:val="00D500CA"/>
    <w:rsid w:val="00D652F7"/>
    <w:rsid w:val="00DB201A"/>
    <w:rsid w:val="00DC1B63"/>
    <w:rsid w:val="00EB38F1"/>
    <w:rsid w:val="00EE1288"/>
    <w:rsid w:val="00EF2A65"/>
    <w:rsid w:val="00F7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42DFA"/>
  <w15:chartTrackingRefBased/>
  <w15:docId w15:val="{7982987C-5901-494B-AF17-37E72F2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6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53D"/>
    <w:pPr>
      <w:ind w:left="720"/>
      <w:contextualSpacing/>
    </w:pPr>
  </w:style>
  <w:style w:type="character" w:styleId="Hyperlink">
    <w:name w:val="Hyperlink"/>
    <w:basedOn w:val="DefaultParagraphFont"/>
    <w:rsid w:val="003D4C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16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Poston</dc:creator>
  <cp:keywords/>
  <dc:description/>
  <cp:lastModifiedBy>Office</cp:lastModifiedBy>
  <cp:revision>4</cp:revision>
  <cp:lastPrinted>2024-02-21T18:47:00Z</cp:lastPrinted>
  <dcterms:created xsi:type="dcterms:W3CDTF">2024-02-21T18:49:00Z</dcterms:created>
  <dcterms:modified xsi:type="dcterms:W3CDTF">2024-02-22T00:06:00Z</dcterms:modified>
</cp:coreProperties>
</file>